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61" w:rsidRPr="00CD6DFF" w:rsidRDefault="00F44561" w:rsidP="00F44561">
      <w:pPr>
        <w:pStyle w:val="Rubrik1"/>
        <w:rPr>
          <w:rFonts w:ascii="Times New Roman" w:hAnsi="Times New Roman" w:cs="Times New Roman"/>
          <w:sz w:val="28"/>
          <w:szCs w:val="28"/>
        </w:rPr>
      </w:pPr>
      <w:r w:rsidRPr="00CD6DFF">
        <w:rPr>
          <w:rFonts w:ascii="Times New Roman" w:hAnsi="Times New Roman" w:cs="Times New Roman"/>
          <w:sz w:val="28"/>
          <w:szCs w:val="28"/>
        </w:rPr>
        <w:t xml:space="preserve">Motion till Sundsstrands Samfällighetsförenings årsstämma </w:t>
      </w:r>
    </w:p>
    <w:tbl>
      <w:tblPr>
        <w:tblpPr w:leftFromText="141" w:rightFromText="141" w:vertAnchor="text" w:horzAnchor="margin" w:tblpY="135"/>
        <w:tblW w:w="0" w:type="auto"/>
        <w:tblLook w:val="01E0" w:firstRow="1" w:lastRow="1" w:firstColumn="1" w:lastColumn="1" w:noHBand="0" w:noVBand="0"/>
      </w:tblPr>
      <w:tblGrid>
        <w:gridCol w:w="4541"/>
        <w:gridCol w:w="4525"/>
      </w:tblGrid>
      <w:tr w:rsidR="00F44561" w:rsidRPr="00CD6DFF" w:rsidTr="00577BC1">
        <w:tc>
          <w:tcPr>
            <w:tcW w:w="4606" w:type="dxa"/>
          </w:tcPr>
          <w:p w:rsidR="00F44561" w:rsidRPr="00CD6DFF" w:rsidRDefault="00F44561" w:rsidP="00577BC1">
            <w:pPr>
              <w:tabs>
                <w:tab w:val="left" w:pos="5400"/>
              </w:tabs>
            </w:pPr>
            <w:r w:rsidRPr="00CD6DFF">
              <w:t>”Datum”</w:t>
            </w:r>
          </w:p>
        </w:tc>
        <w:tc>
          <w:tcPr>
            <w:tcW w:w="4606" w:type="dxa"/>
          </w:tcPr>
          <w:p w:rsidR="00F44561" w:rsidRPr="00CD6DFF" w:rsidRDefault="00F44561" w:rsidP="00577BC1">
            <w:pPr>
              <w:tabs>
                <w:tab w:val="left" w:pos="5400"/>
              </w:tabs>
            </w:pPr>
          </w:p>
        </w:tc>
      </w:tr>
    </w:tbl>
    <w:p w:rsidR="00F44561" w:rsidRPr="00CD6DFF" w:rsidRDefault="00F44561" w:rsidP="00F44561"/>
    <w:tbl>
      <w:tblPr>
        <w:tblpPr w:leftFromText="141" w:rightFromText="141" w:vertAnchor="text" w:horzAnchor="margin" w:tblpY="135"/>
        <w:tblW w:w="0" w:type="auto"/>
        <w:tblLook w:val="01E0" w:firstRow="1" w:lastRow="1" w:firstColumn="1" w:lastColumn="1" w:noHBand="0" w:noVBand="0"/>
      </w:tblPr>
      <w:tblGrid>
        <w:gridCol w:w="4542"/>
        <w:gridCol w:w="4524"/>
      </w:tblGrid>
      <w:tr w:rsidR="00F44561" w:rsidRPr="00CD6DFF" w:rsidTr="00577BC1">
        <w:tc>
          <w:tcPr>
            <w:tcW w:w="4606" w:type="dxa"/>
          </w:tcPr>
          <w:p w:rsidR="00F44561" w:rsidRPr="00CD6DFF" w:rsidRDefault="00F44561" w:rsidP="00577BC1">
            <w:pPr>
              <w:tabs>
                <w:tab w:val="left" w:pos="5400"/>
              </w:tabs>
            </w:pPr>
            <w:r w:rsidRPr="00CD6DFF">
              <w:t>”Motionär namn, adress”</w:t>
            </w:r>
          </w:p>
        </w:tc>
        <w:tc>
          <w:tcPr>
            <w:tcW w:w="4606" w:type="dxa"/>
          </w:tcPr>
          <w:p w:rsidR="00F44561" w:rsidRPr="00CD6DFF" w:rsidRDefault="00F44561" w:rsidP="00577BC1">
            <w:pPr>
              <w:tabs>
                <w:tab w:val="left" w:pos="5400"/>
              </w:tabs>
            </w:pPr>
          </w:p>
        </w:tc>
      </w:tr>
    </w:tbl>
    <w:p w:rsidR="00F44561" w:rsidRPr="00CD6DFF" w:rsidRDefault="00F44561" w:rsidP="00F44561"/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pPr>
              <w:pStyle w:val="Rubrik2"/>
              <w:rPr>
                <w:rFonts w:ascii="Times New Roman" w:hAnsi="Times New Roman" w:cs="Times New Roman"/>
                <w:i w:val="0"/>
              </w:rPr>
            </w:pPr>
            <w:r w:rsidRPr="00CD6DFF">
              <w:rPr>
                <w:rFonts w:ascii="Times New Roman" w:hAnsi="Times New Roman" w:cs="Times New Roman"/>
                <w:i w:val="0"/>
              </w:rPr>
              <w:t>”Rubrik, som är informativ och tydlig”</w:t>
            </w:r>
          </w:p>
        </w:tc>
      </w:tr>
    </w:tbl>
    <w:p w:rsidR="00F44561" w:rsidRPr="00CD6DFF" w:rsidRDefault="00F44561" w:rsidP="00F44561"/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pPr>
              <w:pStyle w:val="Rubrik3"/>
              <w:spacing w:befor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DFF">
              <w:rPr>
                <w:rFonts w:ascii="Times New Roman" w:hAnsi="Times New Roman" w:cs="Times New Roman"/>
                <w:b w:val="0"/>
                <w:sz w:val="24"/>
                <w:szCs w:val="24"/>
              </w:rPr>
              <w:t>Bakgrund/Motivering</w:t>
            </w:r>
          </w:p>
        </w:tc>
      </w:tr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r w:rsidRPr="00CD6DFF">
              <w:t>Vad är anledningen till att denna motion behöver ställas? Ange bakgrundsfakta som är viktiga i sammanhanget.</w:t>
            </w:r>
          </w:p>
          <w:p w:rsidR="00F44561" w:rsidRPr="00CD6DFF" w:rsidRDefault="00F44561" w:rsidP="00577BC1">
            <w:r w:rsidRPr="00CD6DFF">
              <w:t>Beskriv problemet och varför det finns ett behov av att lösa frågan. Beskriv eventuella hinder eller problem</w:t>
            </w:r>
          </w:p>
        </w:tc>
      </w:tr>
    </w:tbl>
    <w:p w:rsidR="00F44561" w:rsidRPr="00CD6DFF" w:rsidRDefault="00F44561" w:rsidP="00F44561"/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pPr>
              <w:pStyle w:val="Rubrik3"/>
              <w:spacing w:befor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DFF">
              <w:rPr>
                <w:rFonts w:ascii="Times New Roman" w:hAnsi="Times New Roman" w:cs="Times New Roman"/>
                <w:b w:val="0"/>
                <w:sz w:val="24"/>
                <w:szCs w:val="24"/>
              </w:rPr>
              <w:t>Förslag</w:t>
            </w:r>
          </w:p>
        </w:tc>
      </w:tr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r w:rsidRPr="00CD6DFF">
              <w:t>Föreslå en lösning på problemet. Lämna om möjligt förslag på eventuella riktlinjer för genomförandet samt eventuella alternativa lösningar.</w:t>
            </w:r>
          </w:p>
        </w:tc>
      </w:tr>
    </w:tbl>
    <w:p w:rsidR="00F44561" w:rsidRPr="00CD6DFF" w:rsidRDefault="00F44561" w:rsidP="00F44561"/>
    <w:tbl>
      <w:tblPr>
        <w:tblW w:w="0" w:type="auto"/>
        <w:tblLook w:val="01E0" w:firstRow="1" w:lastRow="1" w:firstColumn="1" w:lastColumn="1" w:noHBand="0" w:noVBand="0"/>
      </w:tblPr>
      <w:tblGrid>
        <w:gridCol w:w="9066"/>
      </w:tblGrid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pPr>
              <w:pStyle w:val="Rubrik3"/>
              <w:spacing w:before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DFF">
              <w:rPr>
                <w:rFonts w:ascii="Times New Roman" w:hAnsi="Times New Roman" w:cs="Times New Roman"/>
                <w:b w:val="0"/>
                <w:sz w:val="24"/>
                <w:szCs w:val="24"/>
              </w:rPr>
              <w:t>Därför yrkar jag att stämman beslutar</w:t>
            </w:r>
          </w:p>
        </w:tc>
      </w:tr>
      <w:tr w:rsidR="00F44561" w:rsidRPr="00CD6DFF" w:rsidTr="00577BC1">
        <w:tc>
          <w:tcPr>
            <w:tcW w:w="9212" w:type="dxa"/>
          </w:tcPr>
          <w:p w:rsidR="00F44561" w:rsidRPr="00CD6DFF" w:rsidRDefault="00F44561" w:rsidP="00577BC1">
            <w:r w:rsidRPr="00CD6DFF">
              <w:t>Beskriv ditt förslag till beslut, yrkande:</w:t>
            </w:r>
          </w:p>
          <w:p w:rsidR="00F44561" w:rsidRPr="00CD6DFF" w:rsidRDefault="00F44561" w:rsidP="00577BC1">
            <w:r w:rsidRPr="00CD6DFF">
              <w:t xml:space="preserve">att ”ändra/tillåta att/ge i uppdrag till …. att …. ” eller </w:t>
            </w:r>
          </w:p>
          <w:p w:rsidR="00F44561" w:rsidRPr="00CD6DFF" w:rsidRDefault="00F44561" w:rsidP="00577BC1">
            <w:r w:rsidRPr="00CD6DFF">
              <w:t>att ”styrelsen skall/en arbetsgrupp skall</w:t>
            </w:r>
            <w:proofErr w:type="gramStart"/>
            <w:r w:rsidRPr="00CD6DFF">
              <w:t xml:space="preserve"> ….</w:t>
            </w:r>
            <w:proofErr w:type="gramEnd"/>
            <w:r w:rsidRPr="00CD6DFF">
              <w:t xml:space="preserve">” eller </w:t>
            </w:r>
          </w:p>
          <w:p w:rsidR="00F44561" w:rsidRPr="00CD6DFF" w:rsidRDefault="00F44561" w:rsidP="00577BC1">
            <w:r w:rsidRPr="00CD6DFF">
              <w:t>att ”till nästa årsstämma</w:t>
            </w:r>
            <w:proofErr w:type="gramStart"/>
            <w:r w:rsidRPr="00CD6DFF">
              <w:t xml:space="preserve"> ….</w:t>
            </w:r>
            <w:proofErr w:type="gramEnd"/>
            <w:r w:rsidRPr="00CD6DFF">
              <w:t xml:space="preserve">” eller </w:t>
            </w:r>
          </w:p>
          <w:p w:rsidR="00F44561" w:rsidRPr="00CD6DFF" w:rsidRDefault="00F44561" w:rsidP="00577BC1">
            <w:r w:rsidRPr="00CD6DFF">
              <w:t>att ”senast</w:t>
            </w:r>
            <w:proofErr w:type="gramStart"/>
            <w:r w:rsidRPr="00CD6DFF">
              <w:t xml:space="preserve"> ….</w:t>
            </w:r>
            <w:proofErr w:type="gramEnd"/>
            <w:r w:rsidRPr="00CD6DFF">
              <w:t xml:space="preserve">. informera om/ta reda </w:t>
            </w:r>
            <w:proofErr w:type="gramStart"/>
            <w:r w:rsidRPr="00CD6DFF">
              <w:t>på..</w:t>
            </w:r>
            <w:proofErr w:type="gramEnd"/>
            <w:r w:rsidRPr="00CD6DFF">
              <w:t>…/verkställa ….”</w:t>
            </w:r>
          </w:p>
        </w:tc>
      </w:tr>
    </w:tbl>
    <w:p w:rsidR="00061525" w:rsidRPr="00CD6DFF" w:rsidRDefault="000878A3"/>
    <w:p w:rsidR="00F44561" w:rsidRPr="00CD6DFF" w:rsidRDefault="00F44561"/>
    <w:p w:rsidR="00F44561" w:rsidRPr="00CD6DFF" w:rsidRDefault="00F44561"/>
    <w:p w:rsidR="00F44561" w:rsidRPr="00CD6DFF" w:rsidRDefault="00F44561" w:rsidP="00F44561">
      <w:pPr>
        <w:spacing w:line="480" w:lineRule="auto"/>
      </w:pPr>
      <w:r w:rsidRPr="00CD6DFF">
        <w:t xml:space="preserve">Vid frågor kontakta styrelsen </w:t>
      </w:r>
      <w:hyperlink r:id="rId4" w:history="1">
        <w:r w:rsidRPr="00CD6DFF">
          <w:rPr>
            <w:rStyle w:val="Hyperlnk"/>
          </w:rPr>
          <w:t>ejnell.svensson@gmail.com</w:t>
        </w:r>
      </w:hyperlink>
    </w:p>
    <w:p w:rsidR="00F44561" w:rsidRDefault="00F44561" w:rsidP="00F44561">
      <w:pPr>
        <w:spacing w:line="480" w:lineRule="auto"/>
      </w:pPr>
      <w:bookmarkStart w:id="0" w:name="_GoBack"/>
      <w:bookmarkEnd w:id="0"/>
    </w:p>
    <w:sectPr w:rsidR="00F44561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61"/>
    <w:rsid w:val="000878A3"/>
    <w:rsid w:val="00401212"/>
    <w:rsid w:val="007645DE"/>
    <w:rsid w:val="00C440D8"/>
    <w:rsid w:val="00CD6DFF"/>
    <w:rsid w:val="00F342A4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FE8EE"/>
  <w14:defaultImageDpi w14:val="32767"/>
  <w15:chartTrackingRefBased/>
  <w15:docId w15:val="{7179E852-B80F-6043-BF9D-D9FBFA2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4561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F44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F44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F44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4456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F44561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F44561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unhideWhenUsed/>
    <w:rsid w:val="00F445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F4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jnell.sven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dcterms:created xsi:type="dcterms:W3CDTF">2019-02-11T08:22:00Z</dcterms:created>
  <dcterms:modified xsi:type="dcterms:W3CDTF">2019-02-11T08:22:00Z</dcterms:modified>
</cp:coreProperties>
</file>